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9457A" w14:textId="77777777" w:rsidR="001B0A1D" w:rsidRDefault="00FA1F34">
      <w:pPr>
        <w:ind w:firstLine="709"/>
        <w:jc w:val="right"/>
      </w:pPr>
      <w:r>
        <w:t xml:space="preserve">Приложение № </w:t>
      </w:r>
    </w:p>
    <w:p w14:paraId="4E7E2368" w14:textId="77777777" w:rsidR="001B0A1D" w:rsidRDefault="00FA1F34">
      <w:pPr>
        <w:ind w:firstLine="709"/>
        <w:jc w:val="right"/>
      </w:pPr>
      <w:r>
        <w:t>к распоряжению от _____________ № ____</w:t>
      </w:r>
    </w:p>
    <w:p w14:paraId="59C3BA86" w14:textId="77777777" w:rsidR="001B0A1D" w:rsidRDefault="001B0A1D">
      <w:pPr>
        <w:ind w:firstLine="709"/>
        <w:jc w:val="both"/>
      </w:pPr>
    </w:p>
    <w:p w14:paraId="564F4CE4" w14:textId="77777777" w:rsidR="001B0A1D" w:rsidRDefault="00FA1F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1EE48EE1" w14:textId="77777777" w:rsidR="001B0A1D" w:rsidRDefault="00FA1F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14:paraId="60B3668C" w14:textId="77777777" w:rsidR="001B0A1D" w:rsidRDefault="00FA1F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«Обеспечение пожарной безопасности»</w:t>
      </w:r>
    </w:p>
    <w:p w14:paraId="731E4EE6" w14:textId="77777777" w:rsidR="001B0A1D" w:rsidRDefault="001B0A1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E8E7A57" w14:textId="77777777" w:rsidR="001B0A1D" w:rsidRDefault="00FA1F3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14:paraId="22FCD64C" w14:textId="77777777" w:rsidR="001B0A1D" w:rsidRDefault="001B0A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4471"/>
      </w:tblGrid>
      <w:tr w:rsidR="001B0A1D" w14:paraId="061D814F" w14:textId="77777777">
        <w:tc>
          <w:tcPr>
            <w:tcW w:w="4598" w:type="dxa"/>
          </w:tcPr>
          <w:p w14:paraId="4A0C65C5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14:paraId="32359DF9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«Осуществление комплексных 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гражданской обороны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</w:tc>
      </w:tr>
      <w:tr w:rsidR="001B0A1D" w14:paraId="05CEE0A6" w14:textId="77777777">
        <w:tc>
          <w:tcPr>
            <w:tcW w:w="4598" w:type="dxa"/>
          </w:tcPr>
          <w:p w14:paraId="7D85A384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471" w:type="dxa"/>
          </w:tcPr>
          <w:p w14:paraId="6BCE6760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1B0A1D" w14:paraId="27CBD4FA" w14:textId="77777777">
        <w:tc>
          <w:tcPr>
            <w:tcW w:w="4598" w:type="dxa"/>
          </w:tcPr>
          <w:p w14:paraId="21C9E856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14:paraId="1AB0E916" w14:textId="77777777" w:rsidR="001B0A1D" w:rsidRDefault="001B0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D" w14:paraId="5E343D7E" w14:textId="77777777">
        <w:tc>
          <w:tcPr>
            <w:tcW w:w="4598" w:type="dxa"/>
          </w:tcPr>
          <w:p w14:paraId="755D0E14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14:paraId="52DC0388" w14:textId="77777777" w:rsidR="001B0A1D" w:rsidRDefault="001B0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D" w14:paraId="6C5273FE" w14:textId="77777777">
        <w:tc>
          <w:tcPr>
            <w:tcW w:w="4598" w:type="dxa"/>
          </w:tcPr>
          <w:p w14:paraId="3B84BA16" w14:textId="77777777" w:rsidR="001B0A1D" w:rsidRDefault="00FA1F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14:paraId="71FFAA00" w14:textId="77777777" w:rsidR="001B0A1D" w:rsidRDefault="00FA1F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14:paraId="152A6F15" w14:textId="77777777" w:rsidR="001B0A1D" w:rsidRDefault="001B0A1D">
      <w:pPr>
        <w:ind w:firstLine="709"/>
        <w:jc w:val="both"/>
      </w:pPr>
    </w:p>
    <w:p w14:paraId="2471186E" w14:textId="77777777" w:rsidR="001B0A1D" w:rsidRDefault="001B0A1D">
      <w:pPr>
        <w:jc w:val="center"/>
        <w:sectPr w:rsidR="001B0A1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B43B77F" w14:textId="77777777" w:rsidR="001B0A1D" w:rsidRDefault="00FA1F34">
      <w:pPr>
        <w:jc w:val="center"/>
      </w:pPr>
      <w:r>
        <w:rPr>
          <w:sz w:val="22"/>
          <w:szCs w:val="22"/>
        </w:rPr>
        <w:lastRenderedPageBreak/>
        <w:t xml:space="preserve">Таблица 2. Показатели КПМ </w:t>
      </w:r>
      <w:r>
        <w:rPr>
          <w:sz w:val="22"/>
          <w:szCs w:val="22"/>
        </w:rPr>
        <w:t>«Обеспечение пожарной безопасности</w:t>
      </w:r>
      <w:r>
        <w:t>»</w:t>
      </w:r>
    </w:p>
    <w:p w14:paraId="40B7A63E" w14:textId="77777777" w:rsidR="001B0A1D" w:rsidRDefault="00FA1F3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1B0A1D" w14:paraId="337FC9FA" w14:textId="7777777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7E8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F8E1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78C85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814EA3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B05A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008E4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7F6B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BB219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7938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1B0A1D" w14:paraId="40B86DF7" w14:textId="7777777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AE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DF4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010B3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8BF3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362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3D31" w14:textId="77777777" w:rsidR="001B0A1D" w:rsidRDefault="00FA1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1DD0" w14:textId="77777777" w:rsidR="001B0A1D" w:rsidRDefault="00FA1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3FA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4DC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4CD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343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9967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081B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A3D9541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57DCA90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9C2A9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B7A6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C6BF4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42DB3882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7DE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F337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118F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4CB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B232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5A14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DB0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DA02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44A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71E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2B7A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520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44F2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0A34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421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1B0A1D" w14:paraId="76D34767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D2A6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08589C" w14:textId="77777777" w:rsidR="001B0A1D" w:rsidRDefault="00FA1F3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 С</w:t>
            </w:r>
            <w:r>
              <w:rPr>
                <w:sz w:val="20"/>
                <w:szCs w:val="20"/>
              </w:rPr>
              <w:t>оздание условий по обеспечению первичных мер пожарной безопасности на территории поселения</w:t>
            </w:r>
          </w:p>
        </w:tc>
      </w:tr>
      <w:tr w:rsidR="001B0A1D" w14:paraId="76545FE7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8795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9E16" w14:textId="77777777" w:rsidR="001B0A1D" w:rsidRDefault="00FA1F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противопожарных мероприятий на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ECCF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D7D9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9BD9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05A5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36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A9D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E06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F181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2DCF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BEDB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89117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EBB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2D9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B0A1D" w14:paraId="21BBCB5D" w14:textId="77777777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A11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40DB8B2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37F0CA89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24F0BA8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7CD3631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674EE084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59527ED3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31E19867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0689AF17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5840F50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7351B864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2DCA3865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32DBE2E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67E535C9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113C2455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01E772FF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02B6EEC0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424FA73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F4694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5B795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0ED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21DDB834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2DC0309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779D4EB7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61DFA4D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0A0D6C2F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386B60B0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4C277536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41C368B4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66567DA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53CD8087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5E15B22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6BF9883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  <w:p w14:paraId="50A20312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4AABB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2E369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744F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D5EA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355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5644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CA42F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47E5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7979F5B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C4A9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29446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29D22976" w14:textId="77777777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91158" w14:textId="77777777" w:rsidR="001B0A1D" w:rsidRDefault="001B0A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46F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E36B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F1B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367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7AE6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0A3B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1EE2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8F6E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936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4A4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A24316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2BE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3ED9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7DF33C60" w14:textId="77777777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EB973" w14:textId="77777777" w:rsidR="001B0A1D" w:rsidRDefault="001B0A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508B0D0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79F3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3E09208" w14:textId="77777777" w:rsidR="001B0A1D" w:rsidRDefault="001B0A1D"/>
    <w:p w14:paraId="31817DE5" w14:textId="77777777" w:rsidR="001B0A1D" w:rsidRDefault="001B0A1D"/>
    <w:p w14:paraId="1A8EF956" w14:textId="77777777" w:rsidR="001B0A1D" w:rsidRDefault="001B0A1D"/>
    <w:p w14:paraId="14AEAEDD" w14:textId="77777777" w:rsidR="001B0A1D" w:rsidRDefault="001B0A1D">
      <w:pPr>
        <w:jc w:val="center"/>
      </w:pPr>
    </w:p>
    <w:p w14:paraId="320FCDDB" w14:textId="77777777" w:rsidR="001B0A1D" w:rsidRDefault="00FA1F34">
      <w:pPr>
        <w:jc w:val="center"/>
        <w:rPr>
          <w:sz w:val="22"/>
          <w:szCs w:val="22"/>
        </w:rPr>
      </w:pPr>
      <w:r>
        <w:t xml:space="preserve">Таблица 3. Перечень мероприятий (результатов) КПМ </w:t>
      </w:r>
      <w:r>
        <w:rPr>
          <w:sz w:val="22"/>
          <w:szCs w:val="22"/>
        </w:rPr>
        <w:t>«Обеспечение пожарной безопасности</w:t>
      </w:r>
      <w:r>
        <w:t>»</w:t>
      </w:r>
    </w:p>
    <w:p w14:paraId="2AA1BCF5" w14:textId="77777777" w:rsidR="001B0A1D" w:rsidRDefault="001B0A1D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1B0A1D" w14:paraId="3FC35B03" w14:textId="77777777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1B3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940512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312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9FA2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6CA9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95435B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C96B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B0A1D" w14:paraId="4C67B6F6" w14:textId="77777777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C39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F2C0CF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5708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DD17A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016D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A34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95EF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E397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565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F1A4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2CB2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CFF3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23FE6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A9A0994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AD9103" w14:textId="77777777" w:rsidR="001B0A1D" w:rsidRDefault="001B0A1D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4A36765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1B0A1D" w14:paraId="351166BD" w14:textId="777777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1F0C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8EB1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E59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2F6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FEE1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4CBA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0BB5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8D6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A864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7197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419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83B2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66AE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1B0A1D" w14:paraId="586F878B" w14:textId="777777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40B6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F782F" w14:textId="77777777" w:rsidR="001B0A1D" w:rsidRDefault="00FA1F3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 С</w:t>
            </w:r>
            <w:r>
              <w:rPr>
                <w:sz w:val="20"/>
                <w:szCs w:val="20"/>
              </w:rPr>
              <w:t>оздание условий по обеспечению первичных мер пожарной безопасности на территории поселения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975D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6CAF8CAD" w14:textId="777777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1588A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5321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 xml:space="preserve">ероприятия по обеспечению первичных мер пожарной безопасности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B32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r>
              <w:rPr>
                <w:color w:val="000000"/>
                <w:sz w:val="20"/>
                <w:szCs w:val="20"/>
              </w:rPr>
              <w:t>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65B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69E6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991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664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A73A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10A5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9D9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42B9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B0E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A50F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1B0A1D" w14:paraId="5963CFA8" w14:textId="777777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76F9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A171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ероприятия по пожарной безопасности на землях лесного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8FAD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8B15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7F4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9F5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ABB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AC7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2441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4E3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E39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C930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8024E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5987C950" w14:textId="77777777" w:rsidR="001B0A1D" w:rsidRDefault="001B0A1D">
      <w:pPr>
        <w:jc w:val="center"/>
      </w:pPr>
    </w:p>
    <w:p w14:paraId="353A6567" w14:textId="77777777" w:rsidR="001B0A1D" w:rsidRDefault="001B0A1D">
      <w:pPr>
        <w:jc w:val="center"/>
      </w:pPr>
    </w:p>
    <w:p w14:paraId="287758B4" w14:textId="77777777" w:rsidR="001B0A1D" w:rsidRDefault="001B0A1D">
      <w:pPr>
        <w:jc w:val="center"/>
      </w:pPr>
    </w:p>
    <w:p w14:paraId="17F80475" w14:textId="77777777" w:rsidR="001B0A1D" w:rsidRDefault="001B0A1D">
      <w:pPr>
        <w:jc w:val="center"/>
      </w:pPr>
    </w:p>
    <w:p w14:paraId="76924BF7" w14:textId="77777777" w:rsidR="001B0A1D" w:rsidRDefault="001B0A1D">
      <w:pPr>
        <w:jc w:val="center"/>
      </w:pPr>
    </w:p>
    <w:p w14:paraId="1D005195" w14:textId="77777777" w:rsidR="001B0A1D" w:rsidRDefault="001B0A1D">
      <w:pPr>
        <w:jc w:val="center"/>
      </w:pPr>
    </w:p>
    <w:p w14:paraId="3A180C77" w14:textId="77777777" w:rsidR="001B0A1D" w:rsidRDefault="001B0A1D">
      <w:pPr>
        <w:jc w:val="center"/>
      </w:pPr>
    </w:p>
    <w:p w14:paraId="21760D60" w14:textId="77777777" w:rsidR="001B0A1D" w:rsidRDefault="001B0A1D">
      <w:pPr>
        <w:jc w:val="center"/>
      </w:pPr>
    </w:p>
    <w:p w14:paraId="48658005" w14:textId="77777777" w:rsidR="001B0A1D" w:rsidRDefault="001B0A1D">
      <w:pPr>
        <w:jc w:val="center"/>
      </w:pPr>
    </w:p>
    <w:p w14:paraId="545B2682" w14:textId="77777777" w:rsidR="001B0A1D" w:rsidRDefault="001B0A1D">
      <w:pPr>
        <w:jc w:val="center"/>
      </w:pPr>
    </w:p>
    <w:p w14:paraId="734602B4" w14:textId="77777777" w:rsidR="001B0A1D" w:rsidRDefault="001B0A1D">
      <w:pPr>
        <w:jc w:val="center"/>
      </w:pPr>
    </w:p>
    <w:p w14:paraId="34465814" w14:textId="77777777" w:rsidR="001B0A1D" w:rsidRDefault="001B0A1D">
      <w:pPr>
        <w:jc w:val="center"/>
      </w:pPr>
    </w:p>
    <w:p w14:paraId="0846EB6D" w14:textId="77777777" w:rsidR="001B0A1D" w:rsidRDefault="00FA1F34">
      <w:pPr>
        <w:jc w:val="center"/>
        <w:rPr>
          <w:sz w:val="22"/>
          <w:szCs w:val="22"/>
        </w:rPr>
      </w:pPr>
      <w:r>
        <w:lastRenderedPageBreak/>
        <w:t>Т</w:t>
      </w:r>
      <w:r>
        <w:t xml:space="preserve">аблица 5. План реализации КПМ «Обеспечение пожарной </w:t>
      </w:r>
      <w:r>
        <w:t>безопасности»</w:t>
      </w:r>
    </w:p>
    <w:p w14:paraId="45B48BBD" w14:textId="77777777" w:rsidR="001B0A1D" w:rsidRDefault="001B0A1D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1B0A1D" w14:paraId="5A6E12F1" w14:textId="77777777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203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62A1B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6693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6A9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6D21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E0E8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1B0A1D" w14:paraId="362F7B35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FD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6352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E46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7B5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2980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3B5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1B0A1D" w14:paraId="5415AF23" w14:textId="77777777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8C59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Задача. 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оздание условий по </w:t>
            </w:r>
            <w:r>
              <w:rPr>
                <w:sz w:val="20"/>
                <w:szCs w:val="20"/>
              </w:rPr>
              <w:t>обеспечению первичных мер пожарной безопасности на территории поселения</w:t>
            </w:r>
          </w:p>
        </w:tc>
      </w:tr>
      <w:tr w:rsidR="001B0A1D" w14:paraId="22666051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AFE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2085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ероприятия по обеспечению первичных мер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C0F1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82DA" w14:textId="77777777" w:rsidR="001B0A1D" w:rsidRDefault="00FA1F3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F4D4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EF6E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1B0A1D" w14:paraId="1ECC6315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9DA6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567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3C3B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20AFDE25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10B3CF7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4B3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35A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003C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B0A1D" w14:paraId="3CDE6C85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5B9D" w14:textId="77777777" w:rsidR="001B0A1D" w:rsidRDefault="00FA1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ABDA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510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14:paraId="7C37DAF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14:paraId="77B802B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6BF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C7D0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E57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B0A1D" w14:paraId="2F3AE366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695C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4557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A26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57F3D45B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4B36C8A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FA4C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C41C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8A7A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1B0A1D" w14:paraId="0581FDE6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99C78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75EB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6AAC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3776833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14DF6BE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6F68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</w:t>
            </w:r>
            <w:r>
              <w:rPr>
                <w:color w:val="000000"/>
                <w:sz w:val="20"/>
                <w:szCs w:val="20"/>
              </w:rPr>
              <w:t>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4498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A78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5ADAA93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494A4072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2F1C8" w14:textId="77777777" w:rsidR="001B0A1D" w:rsidRDefault="00FA1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9DC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ероприятия по пожарной безопасности на землях лесного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31B1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391E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93EC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A4F0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  <w:tr w:rsidR="001B0A1D" w14:paraId="16C8F125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6F10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948A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BF10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1C46D967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1A9F7EB1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D675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EF9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E740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B0A1D" w14:paraId="4AB39A06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701AD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34E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Контрольная точка 1.2. "Сведения о государственном (муниципальном) </w:t>
            </w:r>
            <w:r>
              <w:rPr>
                <w:color w:val="000000"/>
                <w:sz w:val="20"/>
                <w:szCs w:val="20"/>
              </w:rPr>
              <w:lastRenderedPageBreak/>
              <w:t>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67F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01.12.2025</w:t>
            </w:r>
          </w:p>
          <w:p w14:paraId="4ABA0B8E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14:paraId="05E83F72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7A3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8B3C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B4B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B0A1D" w14:paraId="3BB67ED5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9E27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427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9A88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6C353C72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7938D116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8D92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39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CBFA5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1B0A1D" w14:paraId="00488FC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DA571" w14:textId="77777777" w:rsidR="001B0A1D" w:rsidRDefault="001B0A1D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40F3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E1EF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2E8A65F4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4378FDD9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F190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CD68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E5CA" w14:textId="77777777" w:rsidR="001B0A1D" w:rsidRDefault="00FA1F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3BF8D91A" w14:textId="77777777" w:rsidR="001B0A1D" w:rsidRDefault="001B0A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49C9E28" w14:textId="77777777" w:rsidR="001B0A1D" w:rsidRDefault="001B0A1D">
      <w:bookmarkStart w:id="0" w:name="_GoBack"/>
      <w:bookmarkEnd w:id="0"/>
    </w:p>
    <w:sectPr w:rsidR="001B0A1D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 Semibold"/>
    <w:panose1 w:val="020B0702040204020203"/>
    <w:charset w:val="CC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80A45"/>
    <w:rsid w:val="000C69E6"/>
    <w:rsid w:val="000E3781"/>
    <w:rsid w:val="000E4347"/>
    <w:rsid w:val="001976A3"/>
    <w:rsid w:val="001A5308"/>
    <w:rsid w:val="001B0A1D"/>
    <w:rsid w:val="001B2984"/>
    <w:rsid w:val="001C3177"/>
    <w:rsid w:val="002112E8"/>
    <w:rsid w:val="00235515"/>
    <w:rsid w:val="00252458"/>
    <w:rsid w:val="00262448"/>
    <w:rsid w:val="002845AD"/>
    <w:rsid w:val="002856F8"/>
    <w:rsid w:val="002A7F95"/>
    <w:rsid w:val="002C156C"/>
    <w:rsid w:val="002E1780"/>
    <w:rsid w:val="0030198E"/>
    <w:rsid w:val="00316834"/>
    <w:rsid w:val="003A2799"/>
    <w:rsid w:val="003B0651"/>
    <w:rsid w:val="003E3898"/>
    <w:rsid w:val="003E6B18"/>
    <w:rsid w:val="003F3078"/>
    <w:rsid w:val="004219B3"/>
    <w:rsid w:val="0044211A"/>
    <w:rsid w:val="004462EA"/>
    <w:rsid w:val="0045730E"/>
    <w:rsid w:val="004862D2"/>
    <w:rsid w:val="004E6E55"/>
    <w:rsid w:val="00540B8B"/>
    <w:rsid w:val="005455B0"/>
    <w:rsid w:val="00554974"/>
    <w:rsid w:val="005965A7"/>
    <w:rsid w:val="005A110B"/>
    <w:rsid w:val="00623181"/>
    <w:rsid w:val="00634AD7"/>
    <w:rsid w:val="0065557D"/>
    <w:rsid w:val="00662A31"/>
    <w:rsid w:val="00663E78"/>
    <w:rsid w:val="00693563"/>
    <w:rsid w:val="006E6A53"/>
    <w:rsid w:val="00732683"/>
    <w:rsid w:val="00761474"/>
    <w:rsid w:val="00775251"/>
    <w:rsid w:val="007C1487"/>
    <w:rsid w:val="007F19AC"/>
    <w:rsid w:val="008238EE"/>
    <w:rsid w:val="008D7EE3"/>
    <w:rsid w:val="008F4664"/>
    <w:rsid w:val="00905732"/>
    <w:rsid w:val="00921F18"/>
    <w:rsid w:val="00942E3B"/>
    <w:rsid w:val="00944C13"/>
    <w:rsid w:val="00975A5B"/>
    <w:rsid w:val="009774A4"/>
    <w:rsid w:val="009901FA"/>
    <w:rsid w:val="009961EF"/>
    <w:rsid w:val="00996286"/>
    <w:rsid w:val="009C16FE"/>
    <w:rsid w:val="009C4B87"/>
    <w:rsid w:val="009C6D46"/>
    <w:rsid w:val="009F29B9"/>
    <w:rsid w:val="009F6200"/>
    <w:rsid w:val="00A06C51"/>
    <w:rsid w:val="00A17641"/>
    <w:rsid w:val="00A26184"/>
    <w:rsid w:val="00A33675"/>
    <w:rsid w:val="00A37F3E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56403"/>
    <w:rsid w:val="00B77EB8"/>
    <w:rsid w:val="00B841C8"/>
    <w:rsid w:val="00BB666F"/>
    <w:rsid w:val="00BE26E5"/>
    <w:rsid w:val="00C1233D"/>
    <w:rsid w:val="00C21C10"/>
    <w:rsid w:val="00C41856"/>
    <w:rsid w:val="00C4434F"/>
    <w:rsid w:val="00C76E56"/>
    <w:rsid w:val="00C84AE3"/>
    <w:rsid w:val="00CB08C6"/>
    <w:rsid w:val="00CB4949"/>
    <w:rsid w:val="00CC30BF"/>
    <w:rsid w:val="00CD1B94"/>
    <w:rsid w:val="00D23576"/>
    <w:rsid w:val="00D33996"/>
    <w:rsid w:val="00D37481"/>
    <w:rsid w:val="00D42395"/>
    <w:rsid w:val="00D42FCB"/>
    <w:rsid w:val="00D94364"/>
    <w:rsid w:val="00DA1D95"/>
    <w:rsid w:val="00DC0286"/>
    <w:rsid w:val="00DC0312"/>
    <w:rsid w:val="00DD6256"/>
    <w:rsid w:val="00E41691"/>
    <w:rsid w:val="00E53A8E"/>
    <w:rsid w:val="00E81C30"/>
    <w:rsid w:val="00E90F29"/>
    <w:rsid w:val="00EC1283"/>
    <w:rsid w:val="00EC232F"/>
    <w:rsid w:val="00ED7AC7"/>
    <w:rsid w:val="00F002CE"/>
    <w:rsid w:val="00F2210B"/>
    <w:rsid w:val="00F819BA"/>
    <w:rsid w:val="00F900C8"/>
    <w:rsid w:val="00F94A9F"/>
    <w:rsid w:val="00FA1F34"/>
    <w:rsid w:val="00FC5487"/>
    <w:rsid w:val="1EAC47EA"/>
    <w:rsid w:val="53FE4C58"/>
    <w:rsid w:val="541A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88839-F5B2-4D27-8BE9-52095615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bCs/>
      <w:i/>
      <w:iCs/>
      <w:sz w:val="2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Стаценская Людмила Владимировна</dc:creator>
  <cp:lastModifiedBy>User1</cp:lastModifiedBy>
  <cp:revision>11</cp:revision>
  <cp:lastPrinted>2024-09-26T06:20:00Z</cp:lastPrinted>
  <dcterms:created xsi:type="dcterms:W3CDTF">2024-10-10T02:14:00Z</dcterms:created>
  <dcterms:modified xsi:type="dcterms:W3CDTF">2024-11-08T06:08:00Z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6FF5324876CD40708DEF67BE1DB13AA8_12</vt:lpwstr>
  </property>
</Properties>
</file>